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7FC0F" w14:textId="5D88D20C" w:rsidR="00605AB9" w:rsidRPr="000A4F2D" w:rsidRDefault="00851B67">
      <w:pPr>
        <w:rPr>
          <w:b/>
          <w:bCs/>
          <w:sz w:val="28"/>
          <w:szCs w:val="28"/>
        </w:rPr>
      </w:pPr>
      <w:r w:rsidRPr="000A4F2D">
        <w:rPr>
          <w:b/>
          <w:bCs/>
          <w:sz w:val="28"/>
          <w:szCs w:val="28"/>
        </w:rPr>
        <w:t xml:space="preserve">OBS! Ändring starttid Lagspel </w:t>
      </w:r>
      <w:proofErr w:type="spellStart"/>
      <w:r w:rsidRPr="000A4F2D">
        <w:rPr>
          <w:b/>
          <w:bCs/>
          <w:sz w:val="28"/>
          <w:szCs w:val="28"/>
        </w:rPr>
        <w:t>fredagkväll</w:t>
      </w:r>
      <w:proofErr w:type="spellEnd"/>
    </w:p>
    <w:p w14:paraId="2F31E451" w14:textId="3682D849" w:rsidR="00851B67" w:rsidRDefault="00851B67">
      <w:r>
        <w:t xml:space="preserve">Vi har precis fått veta att hallen inte är tillgänglig förrän 18:00 </w:t>
      </w:r>
      <w:proofErr w:type="spellStart"/>
      <w:r>
        <w:t>fredagkväll</w:t>
      </w:r>
      <w:proofErr w:type="spellEnd"/>
      <w:r>
        <w:t>.</w:t>
      </w:r>
    </w:p>
    <w:p w14:paraId="09987090" w14:textId="3C01DEDB" w:rsidR="00851B67" w:rsidRDefault="00851B67">
      <w:r>
        <w:t xml:space="preserve">Det betyder att vi finns på plats i hallen 17:30 och förbereder så mycket vi kan för att kunna komma </w:t>
      </w:r>
      <w:proofErr w:type="gramStart"/>
      <w:r>
        <w:t>igång</w:t>
      </w:r>
      <w:proofErr w:type="gramEnd"/>
      <w:r>
        <w:t xml:space="preserve"> med </w:t>
      </w:r>
      <w:r w:rsidR="00444079">
        <w:t xml:space="preserve">alla </w:t>
      </w:r>
      <w:r>
        <w:t>matcher så fort som möjligt efter 18:</w:t>
      </w:r>
      <w:r w:rsidRPr="0016597A">
        <w:rPr>
          <w:sz w:val="20"/>
          <w:szCs w:val="20"/>
        </w:rPr>
        <w:t>00</w:t>
      </w:r>
      <w:r w:rsidR="0016597A">
        <w:rPr>
          <w:sz w:val="20"/>
          <w:szCs w:val="20"/>
        </w:rPr>
        <w:t>(när lag hunnit värma upp)</w:t>
      </w:r>
      <w:r w:rsidR="006B1D71">
        <w:rPr>
          <w:sz w:val="20"/>
          <w:szCs w:val="20"/>
        </w:rPr>
        <w:t>.</w:t>
      </w:r>
      <w:r w:rsidR="0016597A">
        <w:rPr>
          <w:sz w:val="20"/>
          <w:szCs w:val="20"/>
        </w:rPr>
        <w:t xml:space="preserve"> </w:t>
      </w:r>
      <w:r w:rsidRPr="0016597A">
        <w:rPr>
          <w:sz w:val="20"/>
          <w:szCs w:val="20"/>
        </w:rPr>
        <w:t>Om</w:t>
      </w:r>
      <w:r>
        <w:t xml:space="preserve"> vi får till det med domare kommer </w:t>
      </w:r>
      <w:r w:rsidR="00B86F25">
        <w:t>fler</w:t>
      </w:r>
      <w:r>
        <w:t>a av lagmatcherna att spelas på två bord.</w:t>
      </w:r>
      <w:r w:rsidR="00444079">
        <w:t xml:space="preserve"> </w:t>
      </w:r>
    </w:p>
    <w:p w14:paraId="45E782C9" w14:textId="27AE3223" w:rsidR="00851B67" w:rsidRDefault="00851B67">
      <w:r>
        <w:t>Detta gäller för de olika klasserna:</w:t>
      </w:r>
    </w:p>
    <w:p w14:paraId="5ADC3B40" w14:textId="5CB49901" w:rsidR="00851B67" w:rsidRDefault="00851B67">
      <w:r w:rsidRPr="00851B67">
        <w:rPr>
          <w:b/>
          <w:bCs/>
        </w:rPr>
        <w:t>P13 lag</w:t>
      </w:r>
      <w:r>
        <w:t xml:space="preserve"> (5 anmälda lag)</w:t>
      </w:r>
    </w:p>
    <w:p w14:paraId="24074C9F" w14:textId="1FA2142D" w:rsidR="00851B67" w:rsidRDefault="00851B67">
      <w:r>
        <w:t xml:space="preserve">Vi tjuvstartar med en kvartsfinal mellan Ås-lagen Alvin/Gustav och Oskar/Viggo på träningen </w:t>
      </w:r>
      <w:proofErr w:type="spellStart"/>
      <w:r>
        <w:t>onsdagkväll</w:t>
      </w:r>
      <w:proofErr w:type="spellEnd"/>
      <w:r>
        <w:t>. Semifinaler och final fredag, om möjligt på två bord/lagmatch.</w:t>
      </w:r>
    </w:p>
    <w:p w14:paraId="31453F1E" w14:textId="7AD700E7" w:rsidR="00851B67" w:rsidRDefault="00851B67">
      <w:r w:rsidRPr="00851B67">
        <w:rPr>
          <w:b/>
          <w:bCs/>
        </w:rPr>
        <w:t>HJ17 lag</w:t>
      </w:r>
      <w:r>
        <w:rPr>
          <w:b/>
          <w:bCs/>
        </w:rPr>
        <w:t xml:space="preserve"> </w:t>
      </w:r>
      <w:r>
        <w:t>(3 lag)</w:t>
      </w:r>
    </w:p>
    <w:p w14:paraId="3C7E078A" w14:textId="0B1210A0" w:rsidR="00851B67" w:rsidRDefault="00851B67">
      <w:r>
        <w:t>Alla möter alla</w:t>
      </w:r>
      <w:r w:rsidR="0016597A">
        <w:t>-spelas på två bord</w:t>
      </w:r>
      <w:r>
        <w:t>. Vilade lag dömer.</w:t>
      </w:r>
    </w:p>
    <w:p w14:paraId="7D631A03" w14:textId="353F7D62" w:rsidR="00851B67" w:rsidRPr="00851B67" w:rsidRDefault="00851B67">
      <w:pPr>
        <w:rPr>
          <w:b/>
          <w:bCs/>
        </w:rPr>
      </w:pPr>
      <w:r w:rsidRPr="00851B67">
        <w:rPr>
          <w:b/>
          <w:bCs/>
        </w:rPr>
        <w:t>Herrar lag</w:t>
      </w:r>
      <w:r>
        <w:rPr>
          <w:b/>
          <w:bCs/>
        </w:rPr>
        <w:t xml:space="preserve"> </w:t>
      </w:r>
      <w:r w:rsidRPr="00851B67">
        <w:t>(2 lag)</w:t>
      </w:r>
    </w:p>
    <w:p w14:paraId="54A86527" w14:textId="38E1024F" w:rsidR="00851B67" w:rsidRDefault="00B86F25">
      <w:r>
        <w:t>Final s</w:t>
      </w:r>
      <w:r w:rsidR="00851B67">
        <w:t>pelas på två bord</w:t>
      </w:r>
    </w:p>
    <w:p w14:paraId="61FF470E" w14:textId="46DCC5EB" w:rsidR="00851B67" w:rsidRDefault="00851B67">
      <w:r w:rsidRPr="00851B67">
        <w:rPr>
          <w:b/>
          <w:bCs/>
        </w:rPr>
        <w:t>Herrar 40 lag</w:t>
      </w:r>
      <w:r>
        <w:t xml:space="preserve"> (4 lag)</w:t>
      </w:r>
    </w:p>
    <w:p w14:paraId="3BF52AFA" w14:textId="1F0D1EFB" w:rsidR="00851B67" w:rsidRDefault="00851B67">
      <w:r>
        <w:t xml:space="preserve">Semifinaler och finaler spelas på fredag.  Semifinaler spelas på </w:t>
      </w:r>
      <w:proofErr w:type="gramStart"/>
      <w:r w:rsidR="006B1D71">
        <w:t>1-2</w:t>
      </w:r>
      <w:proofErr w:type="gramEnd"/>
      <w:r>
        <w:t xml:space="preserve"> bord. Final på två bord.</w:t>
      </w:r>
    </w:p>
    <w:sectPr w:rsidR="00851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5E"/>
    <w:rsid w:val="000A4F2D"/>
    <w:rsid w:val="0016597A"/>
    <w:rsid w:val="00373852"/>
    <w:rsid w:val="00444079"/>
    <w:rsid w:val="004935F3"/>
    <w:rsid w:val="005A75C3"/>
    <w:rsid w:val="00605AB9"/>
    <w:rsid w:val="0069047E"/>
    <w:rsid w:val="006B1D71"/>
    <w:rsid w:val="006C025E"/>
    <w:rsid w:val="00851B67"/>
    <w:rsid w:val="00A94167"/>
    <w:rsid w:val="00B86F25"/>
    <w:rsid w:val="00C1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77A1"/>
  <w15:chartTrackingRefBased/>
  <w15:docId w15:val="{AB13B3F1-AF08-4DB2-867F-A4F5A0ED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Krokoms kommun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Anna-Carin Larsson</dc:creator>
  <cp:keywords/>
  <dc:description/>
  <cp:lastModifiedBy>Mikael Wassdahl</cp:lastModifiedBy>
  <cp:revision>2</cp:revision>
  <dcterms:created xsi:type="dcterms:W3CDTF">2023-11-07T20:18:00Z</dcterms:created>
  <dcterms:modified xsi:type="dcterms:W3CDTF">2023-11-07T20:18:00Z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539ab5-6c40-44dc-bcab-aa0492abd251_Enabled">
    <vt:lpwstr>true</vt:lpwstr>
  </property>
  <property fmtid="{D5CDD505-2E9C-101B-9397-08002B2CF9AE}" pid="3" name="MSIP_Label_35539ab5-6c40-44dc-bcab-aa0492abd251_SetDate">
    <vt:lpwstr>2023-11-07T13:59:04Z</vt:lpwstr>
  </property>
  <property fmtid="{D5CDD505-2E9C-101B-9397-08002B2CF9AE}" pid="4" name="MSIP_Label_35539ab5-6c40-44dc-bcab-aa0492abd251_Method">
    <vt:lpwstr>Privileged</vt:lpwstr>
  </property>
  <property fmtid="{D5CDD505-2E9C-101B-9397-08002B2CF9AE}" pid="5" name="MSIP_Label_35539ab5-6c40-44dc-bcab-aa0492abd251_Name">
    <vt:lpwstr>0_Öppen</vt:lpwstr>
  </property>
  <property fmtid="{D5CDD505-2E9C-101B-9397-08002B2CF9AE}" pid="6" name="MSIP_Label_35539ab5-6c40-44dc-bcab-aa0492abd251_SiteId">
    <vt:lpwstr>1ec9e657-16f5-43cb-82e2-3e701c8e7f24</vt:lpwstr>
  </property>
  <property fmtid="{D5CDD505-2E9C-101B-9397-08002B2CF9AE}" pid="7" name="MSIP_Label_35539ab5-6c40-44dc-bcab-aa0492abd251_ActionId">
    <vt:lpwstr>7c2e8d0b-2964-42b4-9027-ce4afe445deb</vt:lpwstr>
  </property>
  <property fmtid="{D5CDD505-2E9C-101B-9397-08002B2CF9AE}" pid="8" name="MSIP_Label_35539ab5-6c40-44dc-bcab-aa0492abd251_ContentBits">
    <vt:lpwstr>0</vt:lpwstr>
  </property>
</Properties>
</file>